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C1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ΤΟΜΕΑΣ  ΔΙΚΑΙΟΥ  ΤΩΝ ΕΠΙΧΕΙΡΗΣΕΩΝ </w:t>
      </w:r>
    </w:p>
    <w:p w:rsidR="00257AC1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ΕΡΓΑΣΙΑΚΟΥ ΔΙΚΑΙΟΥ</w:t>
      </w:r>
    </w:p>
    <w:p w:rsidR="00257AC1" w:rsidRPr="00566C99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Μάθημα : Εργατικό Δίκαιο Ι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(Ατομικό Εργατικό Δίκαιο )</w:t>
      </w:r>
    </w:p>
    <w:p w:rsidR="00257AC1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Επίκουρη Καθηγήτρια : Λευκή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Κιοσσέ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Παυλίδου</w:t>
      </w:r>
    </w:p>
    <w:p w:rsidR="00257AC1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Επίκουρος Καθηγητής : Γιώργος Θεοδόσης</w:t>
      </w:r>
    </w:p>
    <w:p w:rsidR="00257AC1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57AC1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Κομοτηνή 22.1.2021</w:t>
      </w:r>
    </w:p>
    <w:p w:rsidR="00257AC1" w:rsidRDefault="00257AC1" w:rsidP="00257A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AC1" w:rsidRDefault="00257AC1" w:rsidP="00257AC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Ν Α Κ Ο Ι Ν Ω Σ Η</w:t>
      </w:r>
    </w:p>
    <w:p w:rsidR="00257AC1" w:rsidRDefault="00257AC1" w:rsidP="00257AC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Ανακοινώνεται στους φοιτητές οι οποίοι έχουν περαιώσει τον κύκλο σπουδών, ότι οι εξετάσεις στο μάθημα του Εργατικού Δικαίου ΙΙ ( Ατομικό Εργατικό Δίκαιο ) θα γίνουν διαδικτυακά στις 19.2.2021 και ώρα </w:t>
      </w:r>
      <w:r w:rsidR="00F97A86">
        <w:rPr>
          <w:rFonts w:ascii="Times New Roman" w:hAnsi="Times New Roman" w:cs="Times New Roman"/>
          <w:sz w:val="24"/>
          <w:szCs w:val="24"/>
        </w:rPr>
        <w:t>12</w:t>
      </w:r>
      <w:r w:rsidRPr="00D404D7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πρωινή, </w:t>
      </w:r>
      <w:r w:rsidRPr="00D404D7">
        <w:rPr>
          <w:rFonts w:ascii="Times New Roman" w:hAnsi="Times New Roman" w:cs="Times New Roman"/>
          <w:b/>
          <w:sz w:val="24"/>
          <w:szCs w:val="24"/>
          <w:u w:val="single"/>
        </w:rPr>
        <w:t>μόν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ο προφορικά.</w:t>
      </w:r>
    </w:p>
    <w:p w:rsidR="00257AC1" w:rsidRDefault="00257AC1" w:rsidP="00257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Παρακαλούνται οι φοιτητές να δηλώσουν το μάθημα </w:t>
      </w:r>
      <w:r w:rsidRPr="007518C6">
        <w:rPr>
          <w:rFonts w:ascii="Times New Roman" w:hAnsi="Times New Roman" w:cs="Times New Roman"/>
          <w:sz w:val="24"/>
          <w:szCs w:val="24"/>
          <w:u w:val="single"/>
        </w:rPr>
        <w:t xml:space="preserve">αρχικά στο </w:t>
      </w:r>
      <w:proofErr w:type="spellStart"/>
      <w:r w:rsidRPr="007518C6">
        <w:rPr>
          <w:rFonts w:ascii="Times New Roman" w:hAnsi="Times New Roman" w:cs="Times New Roman"/>
          <w:sz w:val="24"/>
          <w:szCs w:val="24"/>
          <w:u w:val="single"/>
          <w:lang w:val="en-US"/>
        </w:rPr>
        <w:t>eclasse</w:t>
      </w:r>
      <w:proofErr w:type="spellEnd"/>
      <w:r w:rsidRPr="007518C6">
        <w:rPr>
          <w:rFonts w:ascii="Times New Roman" w:hAnsi="Times New Roman" w:cs="Times New Roman"/>
          <w:sz w:val="24"/>
          <w:szCs w:val="24"/>
          <w:u w:val="single"/>
        </w:rPr>
        <w:t xml:space="preserve">  και να αποστείλουν στη συνέχεια δήλωση </w:t>
      </w:r>
      <w:r>
        <w:rPr>
          <w:rFonts w:ascii="Times New Roman" w:hAnsi="Times New Roman" w:cs="Times New Roman"/>
          <w:sz w:val="24"/>
          <w:szCs w:val="24"/>
        </w:rPr>
        <w:t xml:space="preserve">ότι θα συμμετέχουν στις προφορικές εξετάσεις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4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C67C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leykikiosse</w:t>
        </w:r>
        <w:r w:rsidRPr="00C67C7A">
          <w:rPr>
            <w:rStyle w:val="-"/>
            <w:rFonts w:ascii="Times New Roman" w:hAnsi="Times New Roman" w:cs="Times New Roman"/>
            <w:sz w:val="24"/>
            <w:szCs w:val="24"/>
          </w:rPr>
          <w:t>@</w:t>
        </w:r>
        <w:r w:rsidRPr="00C67C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yahoo</w:t>
        </w:r>
        <w:r w:rsidRPr="00C67C7A"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 w:rsidRPr="00C67C7A"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gr</w:t>
        </w:r>
      </w:hyperlink>
      <w:r w:rsidRPr="00D404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μέχρι τη Δευτέρα 15 Φεβρουαρίου και ώρα 3.μ.μ. Θα εκδοθεί ανακοίνωση την 17</w:t>
      </w:r>
      <w:r w:rsidRPr="00AD145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Φεβρουαρίου με την οποία θα γνωστοποιείται η ακριβής ώρα προσέλευσης κατά ομάδα.</w:t>
      </w:r>
    </w:p>
    <w:p w:rsidR="00257AC1" w:rsidRDefault="00257AC1" w:rsidP="00257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Διευκρινίζεται ότι όσοι από τους φοιτητές έκαναν ήδη δήλωση στο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eclasse</w:t>
      </w:r>
      <w:proofErr w:type="spellEnd"/>
      <w:r>
        <w:rPr>
          <w:rFonts w:ascii="Times New Roman" w:hAnsi="Times New Roman" w:cs="Times New Roman"/>
          <w:sz w:val="24"/>
          <w:szCs w:val="24"/>
        </w:rPr>
        <w:t>, δεν απαιτείται να την επαναλάβουν. Θα στείλουν μόνο δήλωση συμμετοχής στο παραπάνω</w:t>
      </w:r>
      <w:r w:rsidRPr="00AD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. Η δήλωση αυτή είναι απαραίτητη για τη συμμετοχή τους.</w:t>
      </w:r>
    </w:p>
    <w:p w:rsidR="00257AC1" w:rsidRPr="00AD1451" w:rsidRDefault="00257AC1" w:rsidP="00257AC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Από τον Τομέα </w:t>
      </w:r>
    </w:p>
    <w:p w:rsidR="008B72EA" w:rsidRDefault="008B72EA"/>
    <w:sectPr w:rsidR="008B72EA" w:rsidSect="008B7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AC1"/>
    <w:rsid w:val="0004156F"/>
    <w:rsid w:val="00257AC1"/>
    <w:rsid w:val="004B0805"/>
    <w:rsid w:val="00566C99"/>
    <w:rsid w:val="00754DA7"/>
    <w:rsid w:val="008B72EA"/>
    <w:rsid w:val="00F9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57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ykikiosse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Λευκή</dc:creator>
  <cp:lastModifiedBy>Λευκή</cp:lastModifiedBy>
  <cp:revision>5</cp:revision>
  <dcterms:created xsi:type="dcterms:W3CDTF">2021-01-22T12:26:00Z</dcterms:created>
  <dcterms:modified xsi:type="dcterms:W3CDTF">2021-01-22T13:46:00Z</dcterms:modified>
</cp:coreProperties>
</file>