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76" w:rsidRDefault="006C0676" w:rsidP="00E35ED6"/>
    <w:p w:rsidR="006C0676" w:rsidRDefault="006C0676" w:rsidP="00E35ED6"/>
    <w:p w:rsidR="006C0676" w:rsidRDefault="006C0676" w:rsidP="00E35ED6"/>
    <w:p w:rsidR="006C0676" w:rsidRDefault="006C0676" w:rsidP="00E35ED6"/>
    <w:p w:rsidR="006C0676" w:rsidRDefault="00F84551" w:rsidP="00F84551">
      <w:pPr>
        <w:jc w:val="both"/>
      </w:pPr>
      <w:r>
        <w:t xml:space="preserve">                                                              ΑΝΑΚΟΙΝΩΣΗ</w:t>
      </w:r>
      <w:r>
        <w:br/>
      </w:r>
      <w:r>
        <w:br/>
        <w:t>Επειδή τελειώνει η προθεσμία για την συμμετοχή στην εικονική δίκη στο Ναυτικό Δίκαιο, που διοργανώνει η ELSA μεταξύ των τριών Νομικών  Σχολών, καλούνται  οι φοιτητές, που θέλουν να συμμετάσχουν, να το δηλώσουν άμεσα στην ELSA.</w:t>
      </w:r>
    </w:p>
    <w:p w:rsidR="00F84551" w:rsidRDefault="00F84551" w:rsidP="00F84551">
      <w:pPr>
        <w:jc w:val="both"/>
      </w:pPr>
    </w:p>
    <w:p w:rsidR="00F84551" w:rsidRDefault="00F84551" w:rsidP="00F84551">
      <w:pPr>
        <w:jc w:val="both"/>
      </w:pPr>
      <w:r>
        <w:t xml:space="preserve">                                                                    Από τον Τομέα</w:t>
      </w:r>
    </w:p>
    <w:p w:rsidR="006C0676" w:rsidRDefault="006C0676" w:rsidP="00F84551">
      <w:pPr>
        <w:jc w:val="both"/>
      </w:pPr>
    </w:p>
    <w:p w:rsidR="006C0676" w:rsidRDefault="006C0676" w:rsidP="00E35ED6"/>
    <w:p w:rsidR="006C0676" w:rsidRPr="00E35ED6" w:rsidRDefault="006C0676" w:rsidP="00E35ED6"/>
    <w:sectPr w:rsidR="006C0676" w:rsidRPr="00E35ED6" w:rsidSect="000C224F">
      <w:headerReference w:type="first" r:id="rId7"/>
      <w:footerReference w:type="first" r:id="rId8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6E3" w:rsidRDefault="009176E3" w:rsidP="0074430C">
      <w:r>
        <w:separator/>
      </w:r>
    </w:p>
  </w:endnote>
  <w:endnote w:type="continuationSeparator" w:id="1">
    <w:p w:rsidR="009176E3" w:rsidRDefault="009176E3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F64F0D" w:rsidRPr="00E67272" w:rsidTr="000C224F">
      <w:tc>
        <w:tcPr>
          <w:tcW w:w="6228" w:type="dxa"/>
        </w:tcPr>
        <w:p w:rsidR="00F64F0D" w:rsidRPr="00E67272" w:rsidRDefault="00F64F0D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F64F0D" w:rsidRPr="00E67272" w:rsidRDefault="00F64F0D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F64F0D" w:rsidRPr="00E67272" w:rsidTr="000C224F">
      <w:tc>
        <w:tcPr>
          <w:tcW w:w="6228" w:type="dxa"/>
        </w:tcPr>
        <w:p w:rsidR="00F64F0D" w:rsidRPr="00E67272" w:rsidRDefault="00F64F0D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F64F0D" w:rsidRPr="00E67272" w:rsidRDefault="00F64F0D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F64F0D" w:rsidRDefault="00F64F0D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F64F0D" w:rsidRPr="00ED213E" w:rsidRDefault="00F64F0D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6E3" w:rsidRDefault="009176E3" w:rsidP="0074430C">
      <w:r>
        <w:separator/>
      </w:r>
    </w:p>
  </w:footnote>
  <w:footnote w:type="continuationSeparator" w:id="1">
    <w:p w:rsidR="009176E3" w:rsidRDefault="009176E3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0D" w:rsidRDefault="00F64F0D">
    <w:pPr>
      <w:rPr>
        <w:lang w:val="en-GB"/>
      </w:rPr>
    </w:pPr>
  </w:p>
  <w:p w:rsidR="00F64F0D" w:rsidRDefault="00F64F0D">
    <w:pPr>
      <w:rPr>
        <w:lang w:val="en-GB"/>
      </w:rPr>
    </w:pPr>
  </w:p>
  <w:p w:rsidR="00F64F0D" w:rsidRDefault="00F64F0D">
    <w:pPr>
      <w:rPr>
        <w:lang w:val="en-GB"/>
      </w:rPr>
    </w:pPr>
  </w:p>
  <w:p w:rsidR="00F64F0D" w:rsidRPr="007B0129" w:rsidRDefault="00F64F0D">
    <w:pPr>
      <w:rPr>
        <w:lang w:val="en-GB"/>
      </w:rPr>
    </w:pPr>
  </w:p>
  <w:tbl>
    <w:tblPr>
      <w:tblW w:w="10206" w:type="dxa"/>
      <w:tblInd w:w="-612" w:type="dxa"/>
      <w:tblLayout w:type="fixed"/>
      <w:tblLook w:val="0000"/>
    </w:tblPr>
    <w:tblGrid>
      <w:gridCol w:w="3780"/>
      <w:gridCol w:w="2520"/>
      <w:gridCol w:w="3906"/>
    </w:tblGrid>
    <w:tr w:rsidR="00F64F0D" w:rsidRPr="00F84551" w:rsidTr="007B04BF">
      <w:trPr>
        <w:cantSplit/>
        <w:trHeight w:val="1540"/>
      </w:trPr>
      <w:tc>
        <w:tcPr>
          <w:tcW w:w="3780" w:type="dxa"/>
          <w:vAlign w:val="center"/>
        </w:tcPr>
        <w:p w:rsidR="00F64F0D" w:rsidRPr="0039034F" w:rsidRDefault="00F64F0D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F64F0D" w:rsidRPr="0039034F" w:rsidRDefault="00F64F0D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F64F0D" w:rsidRPr="0039034F" w:rsidRDefault="00F64F0D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F64F0D" w:rsidRPr="0039034F" w:rsidRDefault="00F64F0D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F64F0D" w:rsidRPr="0039034F" w:rsidRDefault="00F64F0D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F64F0D" w:rsidRDefault="00F64F0D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>ΝΟΜΙΚΗ ΣΧΟΛΗ</w:t>
          </w:r>
        </w:p>
        <w:p w:rsidR="00F64F0D" w:rsidRDefault="00F64F0D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F64F0D" w:rsidRDefault="00F64F0D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F64F0D" w:rsidRPr="0074430C" w:rsidRDefault="00F64F0D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F64F0D" w:rsidRPr="0074430C" w:rsidRDefault="00F64F0D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F64F0D" w:rsidRDefault="00F64F0D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F64F0D" w:rsidRPr="0039034F" w:rsidRDefault="00F64F0D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F64F0D" w:rsidRPr="003D6105" w:rsidRDefault="00F64F0D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F64F0D" w:rsidRDefault="00F64F0D">
          <w:pPr>
            <w:pStyle w:val="a3"/>
            <w:rPr>
              <w:rFonts w:ascii="Arial" w:hAnsi="Arial" w:cs="Arial"/>
              <w:b/>
              <w:bCs/>
            </w:rPr>
          </w:pPr>
        </w:p>
        <w:p w:rsidR="00F64F0D" w:rsidRPr="0039034F" w:rsidRDefault="00F64F0D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F64F0D" w:rsidRPr="00E67272" w:rsidRDefault="001D728D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64F0D" w:rsidRDefault="00F64F0D" w:rsidP="000C224F"/>
        <w:p w:rsidR="00F64F0D" w:rsidRPr="00A66C55" w:rsidRDefault="00F64F0D" w:rsidP="000C224F">
          <w:pPr>
            <w:jc w:val="center"/>
          </w:pPr>
        </w:p>
      </w:tc>
      <w:tc>
        <w:tcPr>
          <w:tcW w:w="3906" w:type="dxa"/>
          <w:vAlign w:val="center"/>
        </w:tcPr>
        <w:p w:rsidR="00F64F0D" w:rsidRPr="00E67272" w:rsidRDefault="00F64F0D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F64F0D" w:rsidRPr="00E67272" w:rsidRDefault="00F64F0D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F64F0D" w:rsidRPr="00884985" w:rsidRDefault="00F64F0D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F64F0D" w:rsidRPr="00884985" w:rsidRDefault="00F64F0D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F64F0D" w:rsidRPr="00A66C55" w:rsidRDefault="00F64F0D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F64F0D" w:rsidRPr="00361274" w:rsidRDefault="00F64F0D" w:rsidP="000C224F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361274">
            <w:rPr>
              <w:b/>
              <w:bCs/>
              <w:sz w:val="20"/>
              <w:szCs w:val="20"/>
              <w:lang w:val="en-US"/>
            </w:rPr>
            <w:t>FACULTY OF LAW</w:t>
          </w:r>
        </w:p>
        <w:p w:rsidR="00F64F0D" w:rsidRPr="000033C1" w:rsidRDefault="00F64F0D">
          <w:pPr>
            <w:pStyle w:val="a3"/>
            <w:jc w:val="right"/>
            <w:rPr>
              <w:b/>
              <w:bCs/>
              <w:sz w:val="20"/>
              <w:szCs w:val="20"/>
              <w:lang w:val="en-GB"/>
            </w:rPr>
          </w:pPr>
        </w:p>
        <w:p w:rsidR="00F64F0D" w:rsidRPr="000033C1" w:rsidRDefault="00F64F0D">
          <w:pPr>
            <w:pStyle w:val="a3"/>
            <w:jc w:val="right"/>
            <w:rPr>
              <w:b/>
              <w:bCs/>
              <w:sz w:val="20"/>
              <w:szCs w:val="20"/>
              <w:lang w:val="en-GB"/>
            </w:rPr>
          </w:pPr>
        </w:p>
        <w:p w:rsidR="00F64F0D" w:rsidRDefault="00F64F0D" w:rsidP="00C25DE4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AND</w:t>
          </w:r>
        </w:p>
        <w:p w:rsidR="00F64F0D" w:rsidRPr="00C25DE4" w:rsidRDefault="00F64F0D" w:rsidP="00C25DE4">
          <w:pPr>
            <w:pStyle w:val="a3"/>
            <w:jc w:val="right"/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US"/>
            </w:rPr>
            <w:t>LABOUR LAW</w:t>
          </w:r>
        </w:p>
        <w:p w:rsidR="00F64F0D" w:rsidRPr="00A66C55" w:rsidRDefault="00F64F0D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F64F0D" w:rsidRPr="00A66C55" w:rsidRDefault="00F64F0D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F64F0D" w:rsidRDefault="00F64F0D" w:rsidP="0074430C">
          <w:pPr>
            <w:pStyle w:val="a3"/>
            <w:jc w:val="center"/>
            <w:rPr>
              <w:bCs/>
              <w:sz w:val="16"/>
              <w:szCs w:val="16"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  <w:p w:rsidR="00F64F0D" w:rsidRDefault="00F64F0D" w:rsidP="0074430C">
          <w:pPr>
            <w:pStyle w:val="a3"/>
            <w:jc w:val="center"/>
            <w:rPr>
              <w:bCs/>
              <w:sz w:val="16"/>
              <w:szCs w:val="16"/>
              <w:lang w:val="en-US"/>
            </w:rPr>
          </w:pPr>
        </w:p>
        <w:p w:rsidR="00F64F0D" w:rsidRPr="00B24409" w:rsidRDefault="00F64F0D" w:rsidP="0074430C">
          <w:pPr>
            <w:pStyle w:val="a3"/>
            <w:jc w:val="center"/>
            <w:rPr>
              <w:b/>
              <w:bCs/>
              <w:lang w:val="en-US"/>
            </w:rPr>
          </w:pPr>
        </w:p>
      </w:tc>
    </w:tr>
  </w:tbl>
  <w:p w:rsidR="00F64F0D" w:rsidRPr="00361274" w:rsidRDefault="00F64F0D">
    <w:pPr>
      <w:pStyle w:val="a3"/>
      <w:rPr>
        <w:sz w:val="20"/>
        <w:szCs w:val="2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6478"/>
    <w:multiLevelType w:val="hybridMultilevel"/>
    <w:tmpl w:val="51941EAC"/>
    <w:lvl w:ilvl="0" w:tplc="0BDC32F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90238C"/>
    <w:multiLevelType w:val="hybridMultilevel"/>
    <w:tmpl w:val="CA78D8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CB5AA0"/>
    <w:multiLevelType w:val="hybridMultilevel"/>
    <w:tmpl w:val="0CA8C54C"/>
    <w:lvl w:ilvl="0" w:tplc="0BDC32F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033C1"/>
    <w:rsid w:val="000236DD"/>
    <w:rsid w:val="000443C6"/>
    <w:rsid w:val="00060846"/>
    <w:rsid w:val="000C224F"/>
    <w:rsid w:val="000E16F1"/>
    <w:rsid w:val="000E1F8A"/>
    <w:rsid w:val="000E209B"/>
    <w:rsid w:val="00110EC8"/>
    <w:rsid w:val="001256BE"/>
    <w:rsid w:val="00142F35"/>
    <w:rsid w:val="00151348"/>
    <w:rsid w:val="00153959"/>
    <w:rsid w:val="00160332"/>
    <w:rsid w:val="00160342"/>
    <w:rsid w:val="0017230F"/>
    <w:rsid w:val="001778CF"/>
    <w:rsid w:val="001812CF"/>
    <w:rsid w:val="0018522F"/>
    <w:rsid w:val="001A7016"/>
    <w:rsid w:val="001C2FA3"/>
    <w:rsid w:val="001D728D"/>
    <w:rsid w:val="0021267C"/>
    <w:rsid w:val="00245A15"/>
    <w:rsid w:val="00263D71"/>
    <w:rsid w:val="002A6724"/>
    <w:rsid w:val="002C00D3"/>
    <w:rsid w:val="0030759E"/>
    <w:rsid w:val="0032618E"/>
    <w:rsid w:val="00353ACE"/>
    <w:rsid w:val="00361274"/>
    <w:rsid w:val="00415A8E"/>
    <w:rsid w:val="00440D0D"/>
    <w:rsid w:val="00464BA2"/>
    <w:rsid w:val="0048210E"/>
    <w:rsid w:val="00497DDB"/>
    <w:rsid w:val="004B1FA6"/>
    <w:rsid w:val="004C141B"/>
    <w:rsid w:val="004F2966"/>
    <w:rsid w:val="004F7A50"/>
    <w:rsid w:val="005538F7"/>
    <w:rsid w:val="00555251"/>
    <w:rsid w:val="00570D77"/>
    <w:rsid w:val="005A0884"/>
    <w:rsid w:val="005A43B0"/>
    <w:rsid w:val="005B7EFA"/>
    <w:rsid w:val="005E142C"/>
    <w:rsid w:val="005E170F"/>
    <w:rsid w:val="005E37A6"/>
    <w:rsid w:val="005F3E88"/>
    <w:rsid w:val="00603FCE"/>
    <w:rsid w:val="00610CFA"/>
    <w:rsid w:val="00614C12"/>
    <w:rsid w:val="00626BD6"/>
    <w:rsid w:val="006311C0"/>
    <w:rsid w:val="00633749"/>
    <w:rsid w:val="0064195C"/>
    <w:rsid w:val="00654C93"/>
    <w:rsid w:val="006568A3"/>
    <w:rsid w:val="00674605"/>
    <w:rsid w:val="00681A14"/>
    <w:rsid w:val="006C0676"/>
    <w:rsid w:val="006C5D94"/>
    <w:rsid w:val="006D065B"/>
    <w:rsid w:val="006D07A7"/>
    <w:rsid w:val="00724371"/>
    <w:rsid w:val="0074430C"/>
    <w:rsid w:val="0074687B"/>
    <w:rsid w:val="00795F1C"/>
    <w:rsid w:val="007A1C4C"/>
    <w:rsid w:val="007B0129"/>
    <w:rsid w:val="007B04BF"/>
    <w:rsid w:val="007B4D13"/>
    <w:rsid w:val="007B57A5"/>
    <w:rsid w:val="007F0BA9"/>
    <w:rsid w:val="00820CDC"/>
    <w:rsid w:val="00823E48"/>
    <w:rsid w:val="0085344A"/>
    <w:rsid w:val="0087221B"/>
    <w:rsid w:val="008815CA"/>
    <w:rsid w:val="00892B58"/>
    <w:rsid w:val="008A04C6"/>
    <w:rsid w:val="008A0C7B"/>
    <w:rsid w:val="008D5AAB"/>
    <w:rsid w:val="008D761E"/>
    <w:rsid w:val="009155B5"/>
    <w:rsid w:val="009176E3"/>
    <w:rsid w:val="00922019"/>
    <w:rsid w:val="009278CA"/>
    <w:rsid w:val="00942014"/>
    <w:rsid w:val="009462A0"/>
    <w:rsid w:val="00950E81"/>
    <w:rsid w:val="00961D4E"/>
    <w:rsid w:val="00995887"/>
    <w:rsid w:val="009C14E6"/>
    <w:rsid w:val="009C5547"/>
    <w:rsid w:val="009C64BF"/>
    <w:rsid w:val="00A43AEF"/>
    <w:rsid w:val="00A75C61"/>
    <w:rsid w:val="00A765FD"/>
    <w:rsid w:val="00AD6423"/>
    <w:rsid w:val="00AD6CE0"/>
    <w:rsid w:val="00B21516"/>
    <w:rsid w:val="00B2307F"/>
    <w:rsid w:val="00B24409"/>
    <w:rsid w:val="00B31EC3"/>
    <w:rsid w:val="00B321E3"/>
    <w:rsid w:val="00B53F5F"/>
    <w:rsid w:val="00B55B5A"/>
    <w:rsid w:val="00B764A9"/>
    <w:rsid w:val="00B846DC"/>
    <w:rsid w:val="00B928C2"/>
    <w:rsid w:val="00B93042"/>
    <w:rsid w:val="00BB1551"/>
    <w:rsid w:val="00BB7E0E"/>
    <w:rsid w:val="00BF0DC5"/>
    <w:rsid w:val="00BF1FE5"/>
    <w:rsid w:val="00C134E2"/>
    <w:rsid w:val="00C241D5"/>
    <w:rsid w:val="00C25DE4"/>
    <w:rsid w:val="00C25EA1"/>
    <w:rsid w:val="00C30323"/>
    <w:rsid w:val="00C30CDC"/>
    <w:rsid w:val="00C31BEA"/>
    <w:rsid w:val="00C53DEF"/>
    <w:rsid w:val="00C6512A"/>
    <w:rsid w:val="00CB085C"/>
    <w:rsid w:val="00CB0DB2"/>
    <w:rsid w:val="00CB2714"/>
    <w:rsid w:val="00CB30D2"/>
    <w:rsid w:val="00CC733B"/>
    <w:rsid w:val="00D04056"/>
    <w:rsid w:val="00D23BC4"/>
    <w:rsid w:val="00D31CD1"/>
    <w:rsid w:val="00D758A9"/>
    <w:rsid w:val="00D84FC4"/>
    <w:rsid w:val="00D921B0"/>
    <w:rsid w:val="00DA4591"/>
    <w:rsid w:val="00DB2A1A"/>
    <w:rsid w:val="00DB6A7B"/>
    <w:rsid w:val="00E10E21"/>
    <w:rsid w:val="00E117B6"/>
    <w:rsid w:val="00E35ED6"/>
    <w:rsid w:val="00E65FD4"/>
    <w:rsid w:val="00E8562A"/>
    <w:rsid w:val="00E906F9"/>
    <w:rsid w:val="00EA6ABC"/>
    <w:rsid w:val="00EB1DC5"/>
    <w:rsid w:val="00ED213E"/>
    <w:rsid w:val="00ED605C"/>
    <w:rsid w:val="00EF56BB"/>
    <w:rsid w:val="00F11A56"/>
    <w:rsid w:val="00F339F8"/>
    <w:rsid w:val="00F4241D"/>
    <w:rsid w:val="00F4783B"/>
    <w:rsid w:val="00F64F0D"/>
    <w:rsid w:val="00F84551"/>
    <w:rsid w:val="00F850D3"/>
    <w:rsid w:val="00FB36DD"/>
    <w:rsid w:val="00FD2D45"/>
    <w:rsid w:val="00FE1F92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5A0884"/>
    <w:pPr>
      <w:keepNext/>
      <w:spacing w:line="360" w:lineRule="auto"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5A08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A08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A08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C30C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30CD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C30C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Quote"/>
    <w:basedOn w:val="a"/>
    <w:next w:val="a"/>
    <w:link w:val="Char2"/>
    <w:uiPriority w:val="29"/>
    <w:qFormat/>
    <w:rsid w:val="004F7A50"/>
    <w:rPr>
      <w:i/>
      <w:iCs/>
      <w:color w:val="000000" w:themeColor="text1"/>
    </w:rPr>
  </w:style>
  <w:style w:type="character" w:customStyle="1" w:styleId="Char2">
    <w:name w:val="Απόσπασμα Char"/>
    <w:basedOn w:val="a0"/>
    <w:link w:val="a7"/>
    <w:uiPriority w:val="29"/>
    <w:rsid w:val="004F7A50"/>
    <w:rPr>
      <w:rFonts w:ascii="Times New Roman" w:eastAsia="Times New Roman" w:hAnsi="Times New Roman"/>
      <w:i/>
      <w:iCs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Κομοτηνή ……………</vt:lpstr>
      <vt:lpstr/>
      <vt:lpstr/>
      <vt:lpstr>Προς</vt:lpstr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2022-05-10T06:54:00Z</cp:lastPrinted>
  <dcterms:created xsi:type="dcterms:W3CDTF">2025-01-10T08:57:00Z</dcterms:created>
  <dcterms:modified xsi:type="dcterms:W3CDTF">2025-01-10T08:57:00Z</dcterms:modified>
</cp:coreProperties>
</file>